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2FF4" w:rsidRPr="00BA4BF2" w:rsidRDefault="00E12FF4" w:rsidP="00E12FF4">
      <w:pPr>
        <w:pStyle w:val="Title"/>
        <w:spacing w:before="240"/>
        <w:outlineLvl w:val="0"/>
        <w:rPr>
          <w:sz w:val="35"/>
          <w:szCs w:val="35"/>
        </w:rPr>
      </w:pPr>
      <w:r>
        <w:rPr>
          <w:b w:val="0"/>
          <w:noProof/>
          <w:sz w:val="35"/>
          <w:szCs w:val="35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973" name="Pictur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E12FF4" w:rsidRDefault="00E12FF4" w:rsidP="005A5D0C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 w:rsidR="007C4B52">
        <w:t>The News &amp; Daily Jang Sunday</w:t>
      </w:r>
      <w:r w:rsidRPr="00D41C36">
        <w:t xml:space="preserve"> </w:t>
      </w:r>
      <w:r w:rsidR="00665D12">
        <w:t>August 1</w:t>
      </w:r>
      <w:r w:rsidR="007C4B52">
        <w:t>8</w:t>
      </w:r>
      <w:r>
        <w:t>, 2024</w:t>
      </w:r>
    </w:p>
    <w:p w:rsidR="00E12FF4" w:rsidRDefault="00E12FF4" w:rsidP="00665D12">
      <w:pPr>
        <w:tabs>
          <w:tab w:val="left" w:pos="3765"/>
        </w:tabs>
        <w:jc w:val="center"/>
      </w:pPr>
    </w:p>
    <w:p w:rsidR="007C4B52" w:rsidRDefault="007C4B52" w:rsidP="00665D12">
      <w:pPr>
        <w:tabs>
          <w:tab w:val="left" w:pos="3765"/>
        </w:tabs>
        <w:jc w:val="center"/>
      </w:pPr>
    </w:p>
    <w:p w:rsidR="007C4B52" w:rsidRDefault="007C4B52" w:rsidP="00665D12">
      <w:pPr>
        <w:tabs>
          <w:tab w:val="left" w:pos="3765"/>
        </w:tabs>
        <w:jc w:val="center"/>
      </w:pPr>
    </w:p>
    <w:p w:rsidR="007C4B52" w:rsidRDefault="007C4B52" w:rsidP="00665D12">
      <w:pPr>
        <w:tabs>
          <w:tab w:val="left" w:pos="3765"/>
        </w:tabs>
        <w:jc w:val="center"/>
      </w:pPr>
    </w:p>
    <w:p w:rsidR="00665D12" w:rsidRDefault="007C4B52" w:rsidP="00665D12">
      <w:pPr>
        <w:tabs>
          <w:tab w:val="left" w:pos="3765"/>
        </w:tabs>
        <w:jc w:val="center"/>
      </w:pPr>
      <w:r>
        <w:rPr>
          <w:noProof/>
        </w:rPr>
        <w:drawing>
          <wp:inline distT="0" distB="0" distL="0" distR="0">
            <wp:extent cx="5128753" cy="5581650"/>
            <wp:effectExtent l="19050" t="0" r="0" b="0"/>
            <wp:docPr id="2" name="Picture 1" descr="C:\Users\Arslan Raja\Desktop\The Newa &amp; Daily Jang 18-08-2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rslan Raja\Desktop\The Newa &amp; Daily Jang 18-08-24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28753" cy="55816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12FF4" w:rsidRDefault="00E12FF4" w:rsidP="00E12FF4"/>
    <w:p w:rsidR="00E12FF4" w:rsidRPr="001A3F34" w:rsidRDefault="00E12FF4" w:rsidP="00E12FF4">
      <w:pPr>
        <w:tabs>
          <w:tab w:val="left" w:pos="2160"/>
        </w:tabs>
        <w:jc w:val="center"/>
        <w:rPr>
          <w:b/>
        </w:rPr>
      </w:pPr>
    </w:p>
    <w:p w:rsidR="005D0755" w:rsidRPr="00E12FF4" w:rsidRDefault="005D0755" w:rsidP="00E12FF4"/>
    <w:sectPr w:rsidR="005D0755" w:rsidRPr="00E12FF4" w:rsidSect="0057508E">
      <w:footerReference w:type="default" r:id="rId8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77D0A" w:rsidRDefault="00577D0A" w:rsidP="00B80FF2">
      <w:r>
        <w:separator/>
      </w:r>
    </w:p>
  </w:endnote>
  <w:endnote w:type="continuationSeparator" w:id="0">
    <w:p w:rsidR="00577D0A" w:rsidRDefault="00577D0A" w:rsidP="00B80FF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508E" w:rsidRDefault="005D0755" w:rsidP="0057508E">
    <w:pPr>
      <w:pStyle w:val="Footer"/>
      <w:jc w:val="center"/>
      <w:rPr>
        <w:szCs w:val="23"/>
      </w:rPr>
    </w:pPr>
    <w:r>
      <w:rPr>
        <w:szCs w:val="23"/>
      </w:rP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rPr>
        <w:szCs w:val="23"/>
      </w:rPr>
      <w:t xml:space="preserve"> </w:t>
    </w:r>
  </w:p>
  <w:p w:rsidR="0057508E" w:rsidRDefault="005D0755" w:rsidP="0057508E">
    <w:pPr>
      <w:pStyle w:val="Footer"/>
      <w:jc w:val="center"/>
    </w:pPr>
    <w:r>
      <w:rPr>
        <w:szCs w:val="23"/>
      </w:rPr>
      <w:t xml:space="preserve">Email: </w:t>
    </w:r>
    <w:hyperlink r:id="rId2" w:history="1">
      <w:r w:rsidRPr="00B822E5">
        <w:rPr>
          <w:rStyle w:val="Hyperlink"/>
          <w:szCs w:val="23"/>
        </w:rPr>
        <w:t>chief.librarian@bahria.edu.pk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77D0A" w:rsidRDefault="00577D0A" w:rsidP="00B80FF2">
      <w:r>
        <w:separator/>
      </w:r>
    </w:p>
  </w:footnote>
  <w:footnote w:type="continuationSeparator" w:id="0">
    <w:p w:rsidR="00577D0A" w:rsidRDefault="00577D0A" w:rsidP="00B80FF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D0755"/>
    <w:rsid w:val="00331FBF"/>
    <w:rsid w:val="003B7B3C"/>
    <w:rsid w:val="0055489F"/>
    <w:rsid w:val="00577D0A"/>
    <w:rsid w:val="005A5D0C"/>
    <w:rsid w:val="005C4507"/>
    <w:rsid w:val="005D0755"/>
    <w:rsid w:val="00665D12"/>
    <w:rsid w:val="006A677B"/>
    <w:rsid w:val="007948C3"/>
    <w:rsid w:val="007C4B52"/>
    <w:rsid w:val="009F1788"/>
    <w:rsid w:val="00A3697E"/>
    <w:rsid w:val="00AE0D93"/>
    <w:rsid w:val="00B41111"/>
    <w:rsid w:val="00B80FF2"/>
    <w:rsid w:val="00C16EDC"/>
    <w:rsid w:val="00C3540D"/>
    <w:rsid w:val="00CD4C3B"/>
    <w:rsid w:val="00E049DD"/>
    <w:rsid w:val="00E12FF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D075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rsid w:val="005D0755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5D0755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rsid w:val="005D0755"/>
    <w:rPr>
      <w:color w:val="0000FF"/>
      <w:u w:val="single"/>
    </w:rPr>
  </w:style>
  <w:style w:type="paragraph" w:styleId="Title">
    <w:name w:val="Title"/>
    <w:basedOn w:val="Normal"/>
    <w:link w:val="TitleChar"/>
    <w:qFormat/>
    <w:rsid w:val="005D0755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5D0755"/>
    <w:rPr>
      <w:rFonts w:ascii="Times New Roman" w:eastAsia="Times New Roman" w:hAnsi="Times New Roman" w:cs="Times New Roman"/>
      <w:b/>
      <w:sz w:val="48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D075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D0755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14</Words>
  <Characters>85</Characters>
  <Application>Microsoft Office Word</Application>
  <DocSecurity>0</DocSecurity>
  <Lines>1</Lines>
  <Paragraphs>1</Paragraphs>
  <ScaleCrop>false</ScaleCrop>
  <Company/>
  <LinksUpToDate>false</LinksUpToDate>
  <CharactersWithSpaces>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8</cp:revision>
  <dcterms:created xsi:type="dcterms:W3CDTF">2024-06-13T04:21:00Z</dcterms:created>
  <dcterms:modified xsi:type="dcterms:W3CDTF">2024-08-19T04:48:00Z</dcterms:modified>
</cp:coreProperties>
</file>